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7742" w14:textId="77777777" w:rsidR="00DC3D9F" w:rsidRDefault="00DC3D9F" w:rsidP="00DC3D9F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172C19C9" w14:textId="77777777" w:rsidR="00DC3D9F" w:rsidRDefault="00DC3D9F" w:rsidP="00DC3D9F">
      <w:pPr>
        <w:rPr>
          <w:sz w:val="24"/>
          <w:szCs w:val="24"/>
        </w:rPr>
      </w:pPr>
    </w:p>
    <w:p w14:paraId="11E602C6" w14:textId="5C86CD34" w:rsidR="00DC3D9F" w:rsidRDefault="00DC3D9F" w:rsidP="00DC3D9F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26</w:t>
      </w:r>
      <w:r>
        <w:rPr>
          <w:b/>
          <w:bCs/>
          <w:sz w:val="28"/>
          <w:szCs w:val="28"/>
        </w:rPr>
        <w:t>.</w:t>
      </w:r>
      <w:r w:rsidRPr="00CB5453">
        <w:rPr>
          <w:b/>
          <w:bCs/>
          <w:sz w:val="28"/>
          <w:szCs w:val="28"/>
        </w:rPr>
        <w:t xml:space="preserve">1.- </w:t>
      </w:r>
      <w:r>
        <w:rPr>
          <w:b/>
          <w:bCs/>
          <w:sz w:val="28"/>
          <w:szCs w:val="28"/>
        </w:rPr>
        <w:t>30</w:t>
      </w:r>
      <w:r w:rsidRPr="00CB5453">
        <w:rPr>
          <w:b/>
          <w:bCs/>
          <w:sz w:val="28"/>
          <w:szCs w:val="28"/>
        </w:rPr>
        <w:t>.1. 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400515BC" w14:textId="77777777" w:rsidR="00DC3D9F" w:rsidRDefault="00DC3D9F" w:rsidP="00DC3D9F">
      <w:pPr>
        <w:jc w:val="center"/>
        <w:rPr>
          <w:b/>
          <w:bCs/>
          <w:sz w:val="28"/>
          <w:szCs w:val="28"/>
        </w:rPr>
      </w:pPr>
    </w:p>
    <w:p w14:paraId="1E1FA2CB" w14:textId="77777777" w:rsidR="00DC3D9F" w:rsidRDefault="00DC3D9F" w:rsidP="00DC3D9F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  <w:gridCol w:w="2977"/>
        <w:gridCol w:w="2798"/>
      </w:tblGrid>
      <w:tr w:rsidR="00DC3D9F" w14:paraId="420F82BD" w14:textId="77777777" w:rsidTr="00A00085">
        <w:trPr>
          <w:trHeight w:val="417"/>
        </w:trPr>
        <w:tc>
          <w:tcPr>
            <w:tcW w:w="2977" w:type="dxa"/>
          </w:tcPr>
          <w:p w14:paraId="3EB502E3" w14:textId="77777777" w:rsidR="00DC3D9F" w:rsidRDefault="00DC3D9F" w:rsidP="00A000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413CA0B2" w14:textId="77777777" w:rsidR="00DC3D9F" w:rsidRDefault="00DC3D9F" w:rsidP="00A000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4DEDAB86" w14:textId="77777777" w:rsidR="00DC3D9F" w:rsidRDefault="00DC3D9F" w:rsidP="00A0008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DA0BDF" w14:textId="77777777" w:rsidR="00DC3D9F" w:rsidRDefault="00DC3D9F" w:rsidP="00A000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15063BD6" w14:textId="77777777" w:rsidR="00DC3D9F" w:rsidRDefault="00DC3D9F" w:rsidP="00A000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2B3241B5" w14:textId="77777777" w:rsidR="00DC3D9F" w:rsidRDefault="00DC3D9F" w:rsidP="00A000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DC3D9F" w14:paraId="5ED3F23E" w14:textId="77777777" w:rsidTr="00A00085">
        <w:trPr>
          <w:trHeight w:val="1286"/>
        </w:trPr>
        <w:tc>
          <w:tcPr>
            <w:tcW w:w="2977" w:type="dxa"/>
          </w:tcPr>
          <w:p w14:paraId="68175929" w14:textId="77777777" w:rsidR="00DC3D9F" w:rsidRDefault="00DC3D9F" w:rsidP="00A000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2C46531" w14:textId="1A42B7C5" w:rsidR="00DC3D9F" w:rsidRDefault="00DC3D9F" w:rsidP="00A000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Kruh, maslac, marmelada, topli napitak, voće</w:t>
            </w:r>
          </w:p>
        </w:tc>
        <w:tc>
          <w:tcPr>
            <w:tcW w:w="2409" w:type="dxa"/>
          </w:tcPr>
          <w:p w14:paraId="236AE6D6" w14:textId="77777777" w:rsidR="00DC3D9F" w:rsidRDefault="00DC3D9F" w:rsidP="00A000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7267802" w14:textId="35CCE434" w:rsidR="00DC3D9F" w:rsidRDefault="00DC3D9F" w:rsidP="00A000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Piletina sa mlincima, zelena salata</w:t>
            </w:r>
          </w:p>
        </w:tc>
        <w:tc>
          <w:tcPr>
            <w:tcW w:w="2552" w:type="dxa"/>
          </w:tcPr>
          <w:p w14:paraId="79D6BD83" w14:textId="77777777" w:rsidR="00DC3D9F" w:rsidRDefault="00DC3D9F" w:rsidP="00A000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E315429" w14:textId="3BFEAE5C" w:rsidR="00DC3D9F" w:rsidRDefault="00DC3D9F" w:rsidP="00A000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Hot-</w:t>
            </w:r>
            <w:proofErr w:type="spellStart"/>
            <w:r>
              <w:rPr>
                <w:b/>
                <w:bCs/>
                <w:sz w:val="28"/>
                <w:szCs w:val="28"/>
              </w:rPr>
              <w:t>dog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cedevita</w:t>
            </w:r>
            <w:proofErr w:type="spellEnd"/>
            <w:r>
              <w:rPr>
                <w:b/>
                <w:bCs/>
                <w:sz w:val="28"/>
                <w:szCs w:val="28"/>
              </w:rPr>
              <w:t>, voćni jogurt</w:t>
            </w:r>
          </w:p>
        </w:tc>
        <w:tc>
          <w:tcPr>
            <w:tcW w:w="2977" w:type="dxa"/>
          </w:tcPr>
          <w:p w14:paraId="05766F42" w14:textId="77777777" w:rsidR="00DC3D9F" w:rsidRDefault="00DC3D9F" w:rsidP="00A000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96D998" w14:textId="4DC5BF3E" w:rsidR="00DC3D9F" w:rsidRDefault="00DC3D9F" w:rsidP="00A000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Tijesto s jajima, zelena salata</w:t>
            </w:r>
          </w:p>
        </w:tc>
        <w:tc>
          <w:tcPr>
            <w:tcW w:w="2798" w:type="dxa"/>
          </w:tcPr>
          <w:p w14:paraId="552672E9" w14:textId="77777777" w:rsidR="00DC3D9F" w:rsidRDefault="00DC3D9F" w:rsidP="00A000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F13348E" w14:textId="4A202B1C" w:rsidR="00DC3D9F" w:rsidRDefault="00DC3D9F" w:rsidP="00A000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Riba, </w:t>
            </w:r>
            <w:proofErr w:type="spellStart"/>
            <w:r>
              <w:rPr>
                <w:b/>
                <w:bCs/>
                <w:sz w:val="28"/>
                <w:szCs w:val="28"/>
              </w:rPr>
              <w:t>pommes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frites</w:t>
            </w:r>
            <w:proofErr w:type="spellEnd"/>
            <w:r>
              <w:rPr>
                <w:b/>
                <w:bCs/>
                <w:sz w:val="28"/>
                <w:szCs w:val="28"/>
              </w:rPr>
              <w:t>, voće</w:t>
            </w:r>
          </w:p>
        </w:tc>
      </w:tr>
    </w:tbl>
    <w:p w14:paraId="04011962" w14:textId="77777777" w:rsidR="00DC3D9F" w:rsidRDefault="00DC3D9F" w:rsidP="00DC3D9F"/>
    <w:p w14:paraId="39376472" w14:textId="77777777" w:rsidR="00DC3D9F" w:rsidRDefault="00DC3D9F" w:rsidP="00DC3D9F"/>
    <w:p w14:paraId="6BD444A7" w14:textId="77777777" w:rsidR="00DC3D9F" w:rsidRDefault="00DC3D9F"/>
    <w:sectPr w:rsidR="00DC3D9F" w:rsidSect="00097FB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9F"/>
    <w:rsid w:val="00DC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28DD"/>
  <w15:chartTrackingRefBased/>
  <w15:docId w15:val="{F65C0A7F-022E-41A2-A5A9-A7D6AE8D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D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cp:lastPrinted>2026-01-23T07:15:00Z</cp:lastPrinted>
  <dcterms:created xsi:type="dcterms:W3CDTF">2026-01-23T07:08:00Z</dcterms:created>
  <dcterms:modified xsi:type="dcterms:W3CDTF">2026-01-23T07:16:00Z</dcterms:modified>
</cp:coreProperties>
</file>