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687F" w14:textId="77777777" w:rsidR="00E16037" w:rsidRDefault="00E16037" w:rsidP="00E16037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239AC327" w14:textId="77777777" w:rsidR="00E16037" w:rsidRDefault="00E16037" w:rsidP="00E16037">
      <w:pPr>
        <w:rPr>
          <w:sz w:val="24"/>
          <w:szCs w:val="24"/>
        </w:rPr>
      </w:pPr>
    </w:p>
    <w:p w14:paraId="033D820B" w14:textId="45656689" w:rsidR="00E16037" w:rsidRDefault="00E16037" w:rsidP="00E16037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 w:rsidR="000F5A9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="000F5A9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. do </w:t>
      </w:r>
      <w:r w:rsidR="000F5A9E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</w:t>
      </w:r>
      <w:r w:rsidR="000F5A9E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Pr="00CB5453">
        <w:rPr>
          <w:b/>
          <w:bCs/>
          <w:sz w:val="28"/>
          <w:szCs w:val="28"/>
        </w:rPr>
        <w:t xml:space="preserve"> 2025.</w:t>
      </w:r>
    </w:p>
    <w:p w14:paraId="69B28F6C" w14:textId="77777777" w:rsidR="00E16037" w:rsidRDefault="00E16037" w:rsidP="00E16037">
      <w:pPr>
        <w:jc w:val="center"/>
        <w:rPr>
          <w:b/>
          <w:bCs/>
          <w:sz w:val="28"/>
          <w:szCs w:val="28"/>
        </w:rPr>
      </w:pPr>
    </w:p>
    <w:p w14:paraId="0235219E" w14:textId="77777777" w:rsidR="00E16037" w:rsidRDefault="00E16037" w:rsidP="00E16037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0736" w:type="dxa"/>
        <w:tblInd w:w="279" w:type="dxa"/>
        <w:tblLook w:val="04A0" w:firstRow="1" w:lastRow="0" w:firstColumn="1" w:lastColumn="0" w:noHBand="0" w:noVBand="1"/>
      </w:tblPr>
      <w:tblGrid>
        <w:gridCol w:w="2409"/>
        <w:gridCol w:w="2976"/>
        <w:gridCol w:w="2553"/>
        <w:gridCol w:w="2798"/>
      </w:tblGrid>
      <w:tr w:rsidR="000F5A9E" w14:paraId="6C512857" w14:textId="77777777" w:rsidTr="000F5A9E">
        <w:trPr>
          <w:trHeight w:val="1251"/>
        </w:trPr>
        <w:tc>
          <w:tcPr>
            <w:tcW w:w="2409" w:type="dxa"/>
          </w:tcPr>
          <w:p w14:paraId="73F5324F" w14:textId="77777777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209808FF" w14:textId="77777777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039DE1B4" w14:textId="77777777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553" w:type="dxa"/>
          </w:tcPr>
          <w:p w14:paraId="5AE8594E" w14:textId="77777777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1EB6F7E7" w14:textId="77777777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0F5A9E" w14:paraId="1B187D78" w14:textId="77777777" w:rsidTr="000F5A9E">
        <w:trPr>
          <w:trHeight w:val="3118"/>
        </w:trPr>
        <w:tc>
          <w:tcPr>
            <w:tcW w:w="2409" w:type="dxa"/>
          </w:tcPr>
          <w:p w14:paraId="3D29A2F6" w14:textId="77777777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5D9D59" w14:textId="252EEBED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DOMAĆI KRUH, PAŠTETA, MLIJEKO</w:t>
            </w:r>
          </w:p>
          <w:p w14:paraId="7F6A1AF9" w14:textId="732FF5E8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2499B2C7" w14:textId="77777777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CA03B3" w14:textId="551842D2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ŠKOLSKI SENDVIČ, JOGURT</w:t>
            </w:r>
          </w:p>
        </w:tc>
        <w:tc>
          <w:tcPr>
            <w:tcW w:w="2553" w:type="dxa"/>
          </w:tcPr>
          <w:p w14:paraId="13FCC2F8" w14:textId="77777777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88BC80" w14:textId="7C0D81E4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ĆEVAPI</w:t>
            </w:r>
            <w:r w:rsidR="00445212">
              <w:rPr>
                <w:b/>
                <w:bCs/>
                <w:sz w:val="28"/>
                <w:szCs w:val="28"/>
              </w:rPr>
              <w:t>, POMFRIT, CEDEVITA</w:t>
            </w:r>
          </w:p>
        </w:tc>
        <w:tc>
          <w:tcPr>
            <w:tcW w:w="2798" w:type="dxa"/>
          </w:tcPr>
          <w:p w14:paraId="0FB47084" w14:textId="77777777" w:rsidR="000F5A9E" w:rsidRDefault="000F5A9E" w:rsidP="00097F3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61A589" w14:textId="4E2A9A70" w:rsidR="000F5A9E" w:rsidRDefault="00445212" w:rsidP="00097F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VALJUŠCI S MRVICAMA</w:t>
            </w:r>
            <w:r w:rsidR="00AC6063">
              <w:rPr>
                <w:b/>
                <w:bCs/>
                <w:sz w:val="28"/>
                <w:szCs w:val="28"/>
              </w:rPr>
              <w:t xml:space="preserve"> I VRHNJEM</w:t>
            </w:r>
          </w:p>
        </w:tc>
      </w:tr>
    </w:tbl>
    <w:p w14:paraId="15923272" w14:textId="77777777" w:rsidR="00E16037" w:rsidRDefault="00E16037" w:rsidP="00E16037"/>
    <w:p w14:paraId="501A2EC6" w14:textId="77777777" w:rsidR="00E16037" w:rsidRDefault="00E16037"/>
    <w:sectPr w:rsidR="00E16037" w:rsidSect="00DB20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37"/>
    <w:rsid w:val="000F5A9E"/>
    <w:rsid w:val="0026486A"/>
    <w:rsid w:val="00445212"/>
    <w:rsid w:val="00AC6063"/>
    <w:rsid w:val="00E1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0EC6"/>
  <w15:chartTrackingRefBased/>
  <w15:docId w15:val="{4D482E9F-3CB8-4516-BF71-2EB31311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2025-09-09T06:39:00Z</dcterms:created>
  <dcterms:modified xsi:type="dcterms:W3CDTF">2025-09-09T09:23:00Z</dcterms:modified>
</cp:coreProperties>
</file>